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528" w:rsidRDefault="006D7507" w:rsidP="00C91528">
      <w:pPr>
        <w:pStyle w:val="Iacaaiea"/>
      </w:pPr>
      <w:r>
        <w:rPr>
          <w:noProof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528" w:rsidRPr="00EE7184" w:rsidRDefault="00C91528" w:rsidP="00C91528">
      <w:pPr>
        <w:pStyle w:val="Iauiue"/>
        <w:jc w:val="center"/>
        <w:rPr>
          <w:b/>
          <w:sz w:val="28"/>
          <w:lang w:val="uk-UA"/>
        </w:rPr>
      </w:pPr>
      <w:r w:rsidRPr="00EE7184">
        <w:rPr>
          <w:b/>
          <w:sz w:val="28"/>
          <w:lang w:val="uk-UA"/>
        </w:rPr>
        <w:t>ВИКОНАВЧИЙ КОМІТЕТ ШЕПЕТІВСЬКОЇ МІСЬКОЇ РАДИ</w:t>
      </w:r>
    </w:p>
    <w:p w:rsidR="00C91528" w:rsidRPr="00EE7184" w:rsidRDefault="00C91528" w:rsidP="00C91528">
      <w:pPr>
        <w:pStyle w:val="Iauiue"/>
        <w:spacing w:line="240" w:lineRule="atLeast"/>
        <w:jc w:val="center"/>
        <w:rPr>
          <w:lang w:val="uk-UA"/>
        </w:rPr>
      </w:pPr>
    </w:p>
    <w:p w:rsidR="00C91528" w:rsidRPr="00EE7184" w:rsidRDefault="00C91528" w:rsidP="006D7507">
      <w:pPr>
        <w:pStyle w:val="Iauiue"/>
        <w:spacing w:line="240" w:lineRule="atLeast"/>
        <w:jc w:val="center"/>
        <w:rPr>
          <w:caps/>
          <w:sz w:val="28"/>
          <w:lang w:val="uk-UA"/>
        </w:rPr>
      </w:pPr>
      <w:r w:rsidRPr="00EE7184">
        <w:rPr>
          <w:b/>
          <w:caps/>
          <w:sz w:val="28"/>
          <w:lang w:val="uk-UA"/>
        </w:rPr>
        <w:t>РІШЕння</w:t>
      </w:r>
    </w:p>
    <w:p w:rsidR="00C91528" w:rsidRDefault="00C91528" w:rsidP="00C91528">
      <w:pPr>
        <w:jc w:val="center"/>
        <w:rPr>
          <w:lang w:val="uk-UA"/>
        </w:rPr>
      </w:pPr>
    </w:p>
    <w:p w:rsidR="00594A8B" w:rsidRDefault="00EE7184" w:rsidP="00EE7184">
      <w:pPr>
        <w:rPr>
          <w:lang w:val="uk-UA"/>
        </w:rPr>
      </w:pPr>
      <w:r>
        <w:rPr>
          <w:lang w:val="uk-UA"/>
        </w:rPr>
        <w:t xml:space="preserve">18 лютого </w:t>
      </w:r>
      <w:r w:rsidR="00C91528">
        <w:rPr>
          <w:lang w:val="uk-UA"/>
        </w:rPr>
        <w:t xml:space="preserve">2021 року      </w:t>
      </w:r>
      <w:r>
        <w:rPr>
          <w:lang w:val="uk-UA"/>
        </w:rPr>
        <w:t xml:space="preserve">              </w:t>
      </w:r>
      <w:r w:rsidR="00C91528">
        <w:rPr>
          <w:lang w:val="uk-UA"/>
        </w:rPr>
        <w:t xml:space="preserve">              м. Шепетівка                                        </w:t>
      </w:r>
      <w:r>
        <w:rPr>
          <w:lang w:val="uk-UA"/>
        </w:rPr>
        <w:t xml:space="preserve">№ </w:t>
      </w:r>
      <w:r w:rsidR="009A5825">
        <w:rPr>
          <w:lang w:val="uk-UA"/>
        </w:rPr>
        <w:t>67</w:t>
      </w:r>
      <w:r w:rsidR="00C91528">
        <w:rPr>
          <w:lang w:val="uk-UA"/>
        </w:rPr>
        <w:t xml:space="preserve"> </w:t>
      </w:r>
    </w:p>
    <w:p w:rsidR="00EE7184" w:rsidRPr="00EF5FF7" w:rsidRDefault="00EE7184" w:rsidP="00EE7184">
      <w:pPr>
        <w:rPr>
          <w:b/>
          <w:sz w:val="22"/>
          <w:szCs w:val="22"/>
          <w:lang w:val="uk-UA"/>
        </w:rPr>
      </w:pPr>
    </w:p>
    <w:p w:rsidR="008C493C" w:rsidRPr="008D28D7" w:rsidRDefault="00594A8B" w:rsidP="00AD46AB">
      <w:pPr>
        <w:ind w:right="5385"/>
        <w:jc w:val="both"/>
        <w:rPr>
          <w:lang w:val="uk-UA"/>
        </w:rPr>
      </w:pPr>
      <w:r w:rsidRPr="008D28D7">
        <w:rPr>
          <w:lang w:val="uk-UA"/>
        </w:rPr>
        <w:t xml:space="preserve">Про </w:t>
      </w:r>
      <w:r w:rsidR="009A5825">
        <w:rPr>
          <w:color w:val="000000"/>
          <w:lang w:val="uk-UA" w:eastAsia="uk-UA" w:bidi="uk-UA"/>
        </w:rPr>
        <w:t>відпуск матеріальних цінностей з матеріального резерву</w:t>
      </w:r>
    </w:p>
    <w:p w:rsidR="004B3813" w:rsidRPr="008D28D7" w:rsidRDefault="004B3813" w:rsidP="00BF04D9">
      <w:pPr>
        <w:ind w:firstLine="709"/>
        <w:jc w:val="both"/>
        <w:rPr>
          <w:lang w:val="uk-UA"/>
        </w:rPr>
      </w:pPr>
    </w:p>
    <w:p w:rsidR="004B3813" w:rsidRPr="008D28D7" w:rsidRDefault="009A5825" w:rsidP="006D7507">
      <w:pPr>
        <w:pStyle w:val="2"/>
        <w:spacing w:after="0" w:line="240" w:lineRule="auto"/>
        <w:ind w:left="0" w:firstLine="567"/>
        <w:jc w:val="both"/>
      </w:pPr>
      <w:r>
        <w:rPr>
          <w:color w:val="000000"/>
          <w:lang w:val="uk-UA" w:eastAsia="uk-UA" w:bidi="uk-UA"/>
        </w:rPr>
        <w:t>Відповідно до ст.98 Кодексу цивільного захисту України та пп.12.14 Постанови Кабінету Міністрів України від 30 вересня 2015 року №775 «Про затвердження Порядку створення та використання матеріальних резервів для запобігання і ліквідації наслідків надзвичайних ситуацій», рішення комісії з питань техногенно-екологічної безпеки та надзвичайних ситуацій від 15.02:2021 року протокол №2,  в зв'язку з значним ускладненням погодних умов, а саме сильним випаданням снігу, хуртовинами, сніговими заметами та недопущення надзвичайної ситуації пов'язаної з ускладненням погодних умов, керуючись статтею 40 Закону України «Про місцеве самоврядування в Україні», виконавчий комітет міської ради</w:t>
      </w:r>
    </w:p>
    <w:p w:rsidR="00191682" w:rsidRPr="008D28D7" w:rsidRDefault="00191682" w:rsidP="008D28D7">
      <w:pPr>
        <w:pStyle w:val="2"/>
        <w:spacing w:after="0" w:line="240" w:lineRule="auto"/>
        <w:ind w:left="0" w:firstLine="709"/>
        <w:jc w:val="both"/>
      </w:pPr>
    </w:p>
    <w:p w:rsidR="00F31AD3" w:rsidRPr="008D28D7" w:rsidRDefault="00F31AD3" w:rsidP="006D7507">
      <w:pPr>
        <w:tabs>
          <w:tab w:val="left" w:pos="1134"/>
        </w:tabs>
        <w:ind w:firstLine="567"/>
        <w:rPr>
          <w:lang w:val="uk-UA"/>
        </w:rPr>
      </w:pPr>
      <w:r w:rsidRPr="008D28D7">
        <w:rPr>
          <w:lang w:val="uk-UA"/>
        </w:rPr>
        <w:t>В И Р І Ш И В:</w:t>
      </w:r>
    </w:p>
    <w:p w:rsidR="00F31AD3" w:rsidRPr="008D28D7" w:rsidRDefault="00F31AD3" w:rsidP="008D28D7">
      <w:pPr>
        <w:tabs>
          <w:tab w:val="left" w:pos="1134"/>
        </w:tabs>
        <w:ind w:firstLine="709"/>
        <w:jc w:val="center"/>
        <w:rPr>
          <w:lang w:val="uk-UA"/>
        </w:rPr>
      </w:pPr>
    </w:p>
    <w:p w:rsidR="009A5825" w:rsidRDefault="009A5825" w:rsidP="009A5825">
      <w:pPr>
        <w:pStyle w:val="22"/>
        <w:shd w:val="clear" w:color="auto" w:fill="auto"/>
        <w:spacing w:after="0" w:line="298" w:lineRule="exact"/>
        <w:ind w:firstLine="567"/>
        <w:jc w:val="left"/>
      </w:pPr>
      <w:r>
        <w:rPr>
          <w:color w:val="000000"/>
          <w:sz w:val="24"/>
          <w:szCs w:val="24"/>
          <w:lang w:bidi="uk-UA"/>
        </w:rPr>
        <w:t>1.Передати з міського матеріального резерву:</w:t>
      </w:r>
    </w:p>
    <w:p w:rsidR="009A5825" w:rsidRDefault="009A5825" w:rsidP="009A5825">
      <w:pPr>
        <w:pStyle w:val="22"/>
        <w:shd w:val="clear" w:color="auto" w:fill="auto"/>
        <w:tabs>
          <w:tab w:val="left" w:pos="250"/>
        </w:tabs>
        <w:spacing w:after="0" w:line="298" w:lineRule="exact"/>
        <w:ind w:left="567"/>
      </w:pPr>
      <w:r>
        <w:rPr>
          <w:color w:val="000000"/>
          <w:sz w:val="24"/>
          <w:szCs w:val="24"/>
          <w:lang w:bidi="uk-UA"/>
        </w:rPr>
        <w:t xml:space="preserve">- дизельне паливо - 20 </w:t>
      </w:r>
      <w:r>
        <w:rPr>
          <w:color w:val="000000"/>
          <w:sz w:val="24"/>
          <w:szCs w:val="24"/>
          <w:lang w:val="ru-RU" w:eastAsia="ru-RU" w:bidi="ru-RU"/>
        </w:rPr>
        <w:t xml:space="preserve">л. </w:t>
      </w:r>
      <w:r>
        <w:rPr>
          <w:color w:val="000000"/>
          <w:sz w:val="24"/>
          <w:szCs w:val="24"/>
          <w:lang w:bidi="uk-UA"/>
        </w:rPr>
        <w:t>для ФГ «</w:t>
      </w:r>
      <w:proofErr w:type="spellStart"/>
      <w:r>
        <w:rPr>
          <w:color w:val="000000"/>
          <w:sz w:val="24"/>
          <w:szCs w:val="24"/>
          <w:lang w:bidi="uk-UA"/>
        </w:rPr>
        <w:t>Пліщин</w:t>
      </w:r>
      <w:proofErr w:type="spellEnd"/>
      <w:r>
        <w:rPr>
          <w:color w:val="000000"/>
          <w:sz w:val="24"/>
          <w:szCs w:val="24"/>
          <w:lang w:bidi="uk-UA"/>
        </w:rPr>
        <w:t xml:space="preserve"> Агро»; -</w:t>
      </w:r>
    </w:p>
    <w:p w:rsidR="009A5825" w:rsidRDefault="009A5825" w:rsidP="009A5825">
      <w:pPr>
        <w:pStyle w:val="22"/>
        <w:shd w:val="clear" w:color="auto" w:fill="auto"/>
        <w:tabs>
          <w:tab w:val="left" w:pos="250"/>
        </w:tabs>
        <w:spacing w:after="0" w:line="298" w:lineRule="exact"/>
        <w:ind w:left="567"/>
      </w:pPr>
      <w:r>
        <w:rPr>
          <w:color w:val="000000"/>
          <w:sz w:val="24"/>
          <w:szCs w:val="24"/>
          <w:lang w:bidi="uk-UA"/>
        </w:rPr>
        <w:t xml:space="preserve">- дизельне паливо - 20 </w:t>
      </w:r>
      <w:r>
        <w:rPr>
          <w:color w:val="000000"/>
          <w:sz w:val="24"/>
          <w:szCs w:val="24"/>
          <w:lang w:val="ru-RU" w:eastAsia="ru-RU" w:bidi="ru-RU"/>
        </w:rPr>
        <w:t xml:space="preserve">л. </w:t>
      </w:r>
      <w:r>
        <w:rPr>
          <w:color w:val="000000"/>
          <w:sz w:val="24"/>
          <w:szCs w:val="24"/>
          <w:lang w:bidi="uk-UA"/>
        </w:rPr>
        <w:t>для СФГ «Здобуток»;</w:t>
      </w:r>
    </w:p>
    <w:p w:rsidR="009A5825" w:rsidRDefault="009A5825" w:rsidP="009A5825">
      <w:pPr>
        <w:pStyle w:val="22"/>
        <w:shd w:val="clear" w:color="auto" w:fill="auto"/>
        <w:tabs>
          <w:tab w:val="left" w:pos="250"/>
        </w:tabs>
        <w:spacing w:after="0" w:line="298" w:lineRule="exact"/>
        <w:ind w:left="567"/>
      </w:pPr>
      <w:r>
        <w:rPr>
          <w:color w:val="000000"/>
          <w:sz w:val="24"/>
          <w:szCs w:val="24"/>
          <w:lang w:bidi="uk-UA"/>
        </w:rPr>
        <w:t xml:space="preserve">- </w:t>
      </w:r>
      <w:r w:rsidR="00914022">
        <w:rPr>
          <w:color w:val="000000"/>
          <w:sz w:val="24"/>
          <w:szCs w:val="24"/>
          <w:lang w:bidi="uk-UA"/>
        </w:rPr>
        <w:t>дизельне паливо - 20 л. для П</w:t>
      </w:r>
      <w:r>
        <w:rPr>
          <w:color w:val="000000"/>
          <w:sz w:val="24"/>
          <w:szCs w:val="24"/>
          <w:lang w:bidi="uk-UA"/>
        </w:rPr>
        <w:t>П Алілуйко М.М.</w:t>
      </w:r>
    </w:p>
    <w:p w:rsidR="009A5825" w:rsidRDefault="009A5825" w:rsidP="009A5825">
      <w:pPr>
        <w:pStyle w:val="22"/>
        <w:shd w:val="clear" w:color="auto" w:fill="auto"/>
        <w:tabs>
          <w:tab w:val="left" w:pos="250"/>
        </w:tabs>
        <w:spacing w:after="0" w:line="298" w:lineRule="exact"/>
        <w:ind w:left="567"/>
      </w:pPr>
      <w:r>
        <w:rPr>
          <w:color w:val="000000"/>
          <w:sz w:val="24"/>
          <w:szCs w:val="24"/>
          <w:lang w:bidi="uk-UA"/>
        </w:rPr>
        <w:t>- дизельне паливо - 280 л. для ДІІ «</w:t>
      </w:r>
      <w:proofErr w:type="spellStart"/>
      <w:r>
        <w:rPr>
          <w:color w:val="000000"/>
          <w:sz w:val="24"/>
          <w:szCs w:val="24"/>
          <w:lang w:bidi="uk-UA"/>
        </w:rPr>
        <w:t>Шепетівський</w:t>
      </w:r>
      <w:proofErr w:type="spellEnd"/>
      <w:r>
        <w:rPr>
          <w:color w:val="000000"/>
          <w:sz w:val="24"/>
          <w:szCs w:val="24"/>
          <w:lang w:bidi="uk-UA"/>
        </w:rPr>
        <w:t xml:space="preserve"> ремонтний завод».</w:t>
      </w:r>
    </w:p>
    <w:p w:rsidR="00F31AD3" w:rsidRDefault="00914022" w:rsidP="00914022">
      <w:pPr>
        <w:tabs>
          <w:tab w:val="left" w:pos="142"/>
          <w:tab w:val="left" w:pos="709"/>
          <w:tab w:val="left" w:pos="993"/>
          <w:tab w:val="left" w:pos="1134"/>
          <w:tab w:val="left" w:pos="1276"/>
        </w:tabs>
        <w:ind w:firstLine="567"/>
        <w:contextualSpacing/>
        <w:jc w:val="both"/>
        <w:outlineLvl w:val="0"/>
        <w:rPr>
          <w:lang w:val="uk-UA"/>
        </w:rPr>
      </w:pPr>
      <w:r>
        <w:rPr>
          <w:lang w:val="uk-UA"/>
        </w:rPr>
        <w:t>2.</w:t>
      </w:r>
      <w:r w:rsidR="00F31AD3" w:rsidRPr="008D28D7">
        <w:rPr>
          <w:lang w:val="uk-UA"/>
        </w:rPr>
        <w:t xml:space="preserve">Контроль за виконанням рішення покласти на </w:t>
      </w:r>
      <w:r>
        <w:rPr>
          <w:lang w:val="uk-UA"/>
        </w:rPr>
        <w:t>завідувача сектора з питань НС та ЦЗН М.</w:t>
      </w:r>
      <w:proofErr w:type="spellStart"/>
      <w:r>
        <w:rPr>
          <w:lang w:val="uk-UA"/>
        </w:rPr>
        <w:t>Кикотя</w:t>
      </w:r>
      <w:proofErr w:type="spellEnd"/>
      <w:r>
        <w:rPr>
          <w:lang w:val="uk-UA"/>
        </w:rPr>
        <w:t>.</w:t>
      </w:r>
    </w:p>
    <w:p w:rsidR="00914022" w:rsidRDefault="00914022" w:rsidP="00914022">
      <w:pPr>
        <w:tabs>
          <w:tab w:val="left" w:pos="142"/>
          <w:tab w:val="left" w:pos="709"/>
          <w:tab w:val="left" w:pos="993"/>
          <w:tab w:val="left" w:pos="1134"/>
          <w:tab w:val="left" w:pos="1276"/>
        </w:tabs>
        <w:ind w:firstLine="567"/>
        <w:contextualSpacing/>
        <w:jc w:val="both"/>
        <w:outlineLvl w:val="0"/>
        <w:rPr>
          <w:lang w:val="uk-UA"/>
        </w:rPr>
      </w:pPr>
    </w:p>
    <w:p w:rsidR="00914022" w:rsidRPr="008D28D7" w:rsidRDefault="00914022" w:rsidP="00914022">
      <w:pPr>
        <w:tabs>
          <w:tab w:val="left" w:pos="142"/>
          <w:tab w:val="left" w:pos="709"/>
          <w:tab w:val="left" w:pos="993"/>
          <w:tab w:val="left" w:pos="1134"/>
          <w:tab w:val="left" w:pos="1276"/>
        </w:tabs>
        <w:ind w:firstLine="567"/>
        <w:contextualSpacing/>
        <w:jc w:val="both"/>
        <w:outlineLvl w:val="0"/>
        <w:rPr>
          <w:lang w:val="uk-UA"/>
        </w:rPr>
      </w:pPr>
    </w:p>
    <w:p w:rsidR="00F31AD3" w:rsidRPr="008D28D7" w:rsidRDefault="00F31AD3" w:rsidP="00F31AD3">
      <w:pPr>
        <w:ind w:firstLine="709"/>
        <w:jc w:val="center"/>
        <w:rPr>
          <w:lang w:val="uk-UA"/>
        </w:rPr>
      </w:pPr>
    </w:p>
    <w:p w:rsidR="00F31AD3" w:rsidRPr="008D28D7" w:rsidRDefault="00F31AD3" w:rsidP="00F31AD3">
      <w:pPr>
        <w:ind w:firstLine="567"/>
        <w:rPr>
          <w:lang w:val="uk-UA"/>
        </w:rPr>
      </w:pPr>
      <w:r w:rsidRPr="008D28D7">
        <w:rPr>
          <w:lang w:val="uk-UA"/>
        </w:rPr>
        <w:t xml:space="preserve">Міський голова                                      </w:t>
      </w:r>
      <w:r w:rsidRPr="008D28D7">
        <w:rPr>
          <w:lang w:val="uk-UA"/>
        </w:rPr>
        <w:tab/>
      </w:r>
      <w:r w:rsidRPr="008D28D7">
        <w:rPr>
          <w:lang w:val="uk-UA"/>
        </w:rPr>
        <w:tab/>
      </w:r>
      <w:r w:rsidRPr="008D28D7">
        <w:rPr>
          <w:lang w:val="uk-UA"/>
        </w:rPr>
        <w:tab/>
        <w:t xml:space="preserve">                        Віталій  БУЗИЛЬ</w:t>
      </w:r>
    </w:p>
    <w:sectPr w:rsidR="00F31AD3" w:rsidRPr="008D28D7" w:rsidSect="00890531">
      <w:pgSz w:w="11906" w:h="16838"/>
      <w:pgMar w:top="850" w:right="850" w:bottom="850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76F8"/>
    <w:multiLevelType w:val="multilevel"/>
    <w:tmpl w:val="D71AA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9214F19"/>
    <w:multiLevelType w:val="multilevel"/>
    <w:tmpl w:val="6D90CD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EE6F9B"/>
    <w:multiLevelType w:val="multilevel"/>
    <w:tmpl w:val="ABEC2A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392" w:hanging="1440"/>
      </w:pPr>
      <w:rPr>
        <w:rFonts w:hint="default"/>
      </w:rPr>
    </w:lvl>
  </w:abstractNum>
  <w:abstractNum w:abstractNumId="3">
    <w:nsid w:val="1AC8111F"/>
    <w:multiLevelType w:val="multilevel"/>
    <w:tmpl w:val="6BC6F51E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7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79" w:hanging="1800"/>
      </w:pPr>
      <w:rPr>
        <w:rFonts w:hint="default"/>
      </w:rPr>
    </w:lvl>
  </w:abstractNum>
  <w:abstractNum w:abstractNumId="4">
    <w:nsid w:val="21493854"/>
    <w:multiLevelType w:val="multilevel"/>
    <w:tmpl w:val="6296837E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isLgl/>
      <w:lvlText w:val="%1.%2."/>
      <w:lvlJc w:val="left"/>
      <w:pPr>
        <w:ind w:left="3286" w:hanging="45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276" w:hanging="1440"/>
      </w:pPr>
      <w:rPr>
        <w:rFonts w:hint="default"/>
        <w:sz w:val="28"/>
      </w:rPr>
    </w:lvl>
  </w:abstractNum>
  <w:abstractNum w:abstractNumId="5">
    <w:nsid w:val="2654226C"/>
    <w:multiLevelType w:val="multilevel"/>
    <w:tmpl w:val="C9401E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ascii="Calibri" w:hAnsi="Calibri" w:hint="default"/>
      </w:rPr>
    </w:lvl>
  </w:abstractNum>
  <w:abstractNum w:abstractNumId="6">
    <w:nsid w:val="2AB46AA8"/>
    <w:multiLevelType w:val="multilevel"/>
    <w:tmpl w:val="4A0037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32" w:hanging="1800"/>
      </w:pPr>
      <w:rPr>
        <w:rFonts w:hint="default"/>
      </w:rPr>
    </w:lvl>
  </w:abstractNum>
  <w:abstractNum w:abstractNumId="7">
    <w:nsid w:val="2ACA428C"/>
    <w:multiLevelType w:val="multilevel"/>
    <w:tmpl w:val="6AAA9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56" w:hanging="1440"/>
      </w:pPr>
      <w:rPr>
        <w:rFonts w:hint="default"/>
      </w:rPr>
    </w:lvl>
  </w:abstractNum>
  <w:abstractNum w:abstractNumId="8">
    <w:nsid w:val="2ACF0627"/>
    <w:multiLevelType w:val="multilevel"/>
    <w:tmpl w:val="7626F2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1068B4"/>
    <w:multiLevelType w:val="hybridMultilevel"/>
    <w:tmpl w:val="C4B4C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D35EF"/>
    <w:multiLevelType w:val="multilevel"/>
    <w:tmpl w:val="1ED6429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ascii="Calibri" w:hAnsi="Calibri" w:hint="default"/>
      </w:rPr>
    </w:lvl>
  </w:abstractNum>
  <w:abstractNum w:abstractNumId="11">
    <w:nsid w:val="42130FDB"/>
    <w:multiLevelType w:val="hybridMultilevel"/>
    <w:tmpl w:val="6C1E39EE"/>
    <w:lvl w:ilvl="0" w:tplc="02FA7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8133DC3"/>
    <w:multiLevelType w:val="multilevel"/>
    <w:tmpl w:val="AA96A66C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479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3839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3839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4199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4199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4559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559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19" w:hanging="1800"/>
      </w:pPr>
      <w:rPr>
        <w:rFonts w:hint="default"/>
        <w:sz w:val="24"/>
      </w:rPr>
    </w:lvl>
  </w:abstractNum>
  <w:abstractNum w:abstractNumId="13">
    <w:nsid w:val="4BDF722D"/>
    <w:multiLevelType w:val="hybridMultilevel"/>
    <w:tmpl w:val="79925028"/>
    <w:lvl w:ilvl="0" w:tplc="F68E5C68">
      <w:start w:val="1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4">
    <w:nsid w:val="742D3A55"/>
    <w:multiLevelType w:val="multilevel"/>
    <w:tmpl w:val="03DEA3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0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7"/>
  </w:num>
  <w:num w:numId="14">
    <w:abstractNumId w:val="5"/>
  </w:num>
  <w:num w:numId="15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4915A7"/>
    <w:rsid w:val="00000DC4"/>
    <w:rsid w:val="00004352"/>
    <w:rsid w:val="00007F68"/>
    <w:rsid w:val="0001119C"/>
    <w:rsid w:val="00013850"/>
    <w:rsid w:val="0001473A"/>
    <w:rsid w:val="00016102"/>
    <w:rsid w:val="00026647"/>
    <w:rsid w:val="00037C48"/>
    <w:rsid w:val="00041080"/>
    <w:rsid w:val="00041873"/>
    <w:rsid w:val="00041997"/>
    <w:rsid w:val="0004699A"/>
    <w:rsid w:val="00046DC4"/>
    <w:rsid w:val="0004766C"/>
    <w:rsid w:val="00053D03"/>
    <w:rsid w:val="0005504F"/>
    <w:rsid w:val="000551EB"/>
    <w:rsid w:val="00056808"/>
    <w:rsid w:val="00056C5F"/>
    <w:rsid w:val="000572A4"/>
    <w:rsid w:val="00057F16"/>
    <w:rsid w:val="000609C4"/>
    <w:rsid w:val="00062CDD"/>
    <w:rsid w:val="000632EF"/>
    <w:rsid w:val="0006398C"/>
    <w:rsid w:val="000663AE"/>
    <w:rsid w:val="00081BF2"/>
    <w:rsid w:val="00083259"/>
    <w:rsid w:val="000838DE"/>
    <w:rsid w:val="00083DBF"/>
    <w:rsid w:val="00085CD1"/>
    <w:rsid w:val="00087630"/>
    <w:rsid w:val="00090D12"/>
    <w:rsid w:val="00094ADE"/>
    <w:rsid w:val="00095E18"/>
    <w:rsid w:val="000A545E"/>
    <w:rsid w:val="000A5A19"/>
    <w:rsid w:val="000B0558"/>
    <w:rsid w:val="000B28D3"/>
    <w:rsid w:val="000B59EC"/>
    <w:rsid w:val="000C47B6"/>
    <w:rsid w:val="000C5373"/>
    <w:rsid w:val="000C7D6C"/>
    <w:rsid w:val="000D086A"/>
    <w:rsid w:val="000D1258"/>
    <w:rsid w:val="000D134E"/>
    <w:rsid w:val="000D6A11"/>
    <w:rsid w:val="000E234F"/>
    <w:rsid w:val="000E745D"/>
    <w:rsid w:val="000E76EA"/>
    <w:rsid w:val="000E795C"/>
    <w:rsid w:val="000F306A"/>
    <w:rsid w:val="000F468F"/>
    <w:rsid w:val="000F4C4E"/>
    <w:rsid w:val="00101F74"/>
    <w:rsid w:val="00102534"/>
    <w:rsid w:val="001044CF"/>
    <w:rsid w:val="001052F1"/>
    <w:rsid w:val="001056D5"/>
    <w:rsid w:val="0011101A"/>
    <w:rsid w:val="00114472"/>
    <w:rsid w:val="001147C4"/>
    <w:rsid w:val="001150EE"/>
    <w:rsid w:val="0011766D"/>
    <w:rsid w:val="00117927"/>
    <w:rsid w:val="00121B6C"/>
    <w:rsid w:val="001221E9"/>
    <w:rsid w:val="001229BC"/>
    <w:rsid w:val="00124674"/>
    <w:rsid w:val="00125261"/>
    <w:rsid w:val="00130EC8"/>
    <w:rsid w:val="00131800"/>
    <w:rsid w:val="001327E8"/>
    <w:rsid w:val="00134FE8"/>
    <w:rsid w:val="001370EF"/>
    <w:rsid w:val="00137392"/>
    <w:rsid w:val="0014052C"/>
    <w:rsid w:val="001453F1"/>
    <w:rsid w:val="001468D3"/>
    <w:rsid w:val="001504D0"/>
    <w:rsid w:val="00151484"/>
    <w:rsid w:val="00151D05"/>
    <w:rsid w:val="00153E7E"/>
    <w:rsid w:val="0015430E"/>
    <w:rsid w:val="00154BE6"/>
    <w:rsid w:val="00155A2A"/>
    <w:rsid w:val="00155A83"/>
    <w:rsid w:val="00156257"/>
    <w:rsid w:val="00160110"/>
    <w:rsid w:val="00162C5E"/>
    <w:rsid w:val="00166182"/>
    <w:rsid w:val="00166B58"/>
    <w:rsid w:val="001730D8"/>
    <w:rsid w:val="0017433D"/>
    <w:rsid w:val="00175674"/>
    <w:rsid w:val="001758AA"/>
    <w:rsid w:val="0017644B"/>
    <w:rsid w:val="00185D53"/>
    <w:rsid w:val="0019072A"/>
    <w:rsid w:val="00190C18"/>
    <w:rsid w:val="001914E7"/>
    <w:rsid w:val="00191682"/>
    <w:rsid w:val="00194C94"/>
    <w:rsid w:val="00197BF1"/>
    <w:rsid w:val="001A3B15"/>
    <w:rsid w:val="001B1747"/>
    <w:rsid w:val="001B2F45"/>
    <w:rsid w:val="001C448A"/>
    <w:rsid w:val="001C5F5B"/>
    <w:rsid w:val="001D3879"/>
    <w:rsid w:val="001D6423"/>
    <w:rsid w:val="001E4CE9"/>
    <w:rsid w:val="001F69C9"/>
    <w:rsid w:val="001F7A97"/>
    <w:rsid w:val="0020497C"/>
    <w:rsid w:val="00204D2B"/>
    <w:rsid w:val="00205759"/>
    <w:rsid w:val="00205EBC"/>
    <w:rsid w:val="00207ABD"/>
    <w:rsid w:val="002107CE"/>
    <w:rsid w:val="00211231"/>
    <w:rsid w:val="0021370C"/>
    <w:rsid w:val="002170B3"/>
    <w:rsid w:val="002222FC"/>
    <w:rsid w:val="0022278F"/>
    <w:rsid w:val="00223046"/>
    <w:rsid w:val="00225915"/>
    <w:rsid w:val="002277A8"/>
    <w:rsid w:val="00241EF8"/>
    <w:rsid w:val="0024746D"/>
    <w:rsid w:val="0024789E"/>
    <w:rsid w:val="002527DA"/>
    <w:rsid w:val="00252971"/>
    <w:rsid w:val="002547CA"/>
    <w:rsid w:val="0025493C"/>
    <w:rsid w:val="002553A6"/>
    <w:rsid w:val="00260691"/>
    <w:rsid w:val="0026545F"/>
    <w:rsid w:val="00266C27"/>
    <w:rsid w:val="002719C2"/>
    <w:rsid w:val="002735E5"/>
    <w:rsid w:val="00274033"/>
    <w:rsid w:val="002756B0"/>
    <w:rsid w:val="00275A1D"/>
    <w:rsid w:val="00277397"/>
    <w:rsid w:val="00280989"/>
    <w:rsid w:val="0028188C"/>
    <w:rsid w:val="00287032"/>
    <w:rsid w:val="00287666"/>
    <w:rsid w:val="00287C87"/>
    <w:rsid w:val="00291186"/>
    <w:rsid w:val="002B020D"/>
    <w:rsid w:val="002B419F"/>
    <w:rsid w:val="002B550E"/>
    <w:rsid w:val="002C3D9E"/>
    <w:rsid w:val="002D4C52"/>
    <w:rsid w:val="002D510A"/>
    <w:rsid w:val="002D6E88"/>
    <w:rsid w:val="002E2234"/>
    <w:rsid w:val="002E52EC"/>
    <w:rsid w:val="002F1D4F"/>
    <w:rsid w:val="002F6733"/>
    <w:rsid w:val="0030045E"/>
    <w:rsid w:val="00301B3F"/>
    <w:rsid w:val="00305001"/>
    <w:rsid w:val="00305559"/>
    <w:rsid w:val="0031121E"/>
    <w:rsid w:val="003146A6"/>
    <w:rsid w:val="00317170"/>
    <w:rsid w:val="00323002"/>
    <w:rsid w:val="00326FA6"/>
    <w:rsid w:val="00327190"/>
    <w:rsid w:val="003279D9"/>
    <w:rsid w:val="00327BF1"/>
    <w:rsid w:val="00333612"/>
    <w:rsid w:val="00335F75"/>
    <w:rsid w:val="00340A6A"/>
    <w:rsid w:val="003503A1"/>
    <w:rsid w:val="0035202C"/>
    <w:rsid w:val="0035440B"/>
    <w:rsid w:val="00362A54"/>
    <w:rsid w:val="00366A2B"/>
    <w:rsid w:val="00366A61"/>
    <w:rsid w:val="00367A07"/>
    <w:rsid w:val="00367D78"/>
    <w:rsid w:val="00371192"/>
    <w:rsid w:val="0037171B"/>
    <w:rsid w:val="0037178E"/>
    <w:rsid w:val="00371B6A"/>
    <w:rsid w:val="00375819"/>
    <w:rsid w:val="00375A3A"/>
    <w:rsid w:val="00380802"/>
    <w:rsid w:val="00380BB8"/>
    <w:rsid w:val="00383579"/>
    <w:rsid w:val="00384AA9"/>
    <w:rsid w:val="00384D63"/>
    <w:rsid w:val="0039304E"/>
    <w:rsid w:val="0039332E"/>
    <w:rsid w:val="003A08C2"/>
    <w:rsid w:val="003A46F1"/>
    <w:rsid w:val="003A7068"/>
    <w:rsid w:val="003B2E79"/>
    <w:rsid w:val="003B4F7A"/>
    <w:rsid w:val="003C276E"/>
    <w:rsid w:val="003C60E6"/>
    <w:rsid w:val="003C7434"/>
    <w:rsid w:val="003D0EA7"/>
    <w:rsid w:val="003D123B"/>
    <w:rsid w:val="003D1900"/>
    <w:rsid w:val="003D2ACB"/>
    <w:rsid w:val="003D684C"/>
    <w:rsid w:val="003D75F4"/>
    <w:rsid w:val="003E0364"/>
    <w:rsid w:val="003E0A8E"/>
    <w:rsid w:val="003E4743"/>
    <w:rsid w:val="003E5F49"/>
    <w:rsid w:val="003E621D"/>
    <w:rsid w:val="003E6B50"/>
    <w:rsid w:val="003F11F1"/>
    <w:rsid w:val="003F55D5"/>
    <w:rsid w:val="003F67A3"/>
    <w:rsid w:val="0040368B"/>
    <w:rsid w:val="004076EF"/>
    <w:rsid w:val="00411D3D"/>
    <w:rsid w:val="00412A9E"/>
    <w:rsid w:val="00413588"/>
    <w:rsid w:val="004140DF"/>
    <w:rsid w:val="004145B7"/>
    <w:rsid w:val="00421FBF"/>
    <w:rsid w:val="00424018"/>
    <w:rsid w:val="0042478E"/>
    <w:rsid w:val="004260BC"/>
    <w:rsid w:val="004337AE"/>
    <w:rsid w:val="00441750"/>
    <w:rsid w:val="004435E1"/>
    <w:rsid w:val="00443B4A"/>
    <w:rsid w:val="00446271"/>
    <w:rsid w:val="00447AE0"/>
    <w:rsid w:val="00450C96"/>
    <w:rsid w:val="00456721"/>
    <w:rsid w:val="00461EBD"/>
    <w:rsid w:val="00463525"/>
    <w:rsid w:val="0046604E"/>
    <w:rsid w:val="004661D7"/>
    <w:rsid w:val="0046631E"/>
    <w:rsid w:val="0047224D"/>
    <w:rsid w:val="004741A0"/>
    <w:rsid w:val="004767E0"/>
    <w:rsid w:val="004768F9"/>
    <w:rsid w:val="004774A9"/>
    <w:rsid w:val="0048149E"/>
    <w:rsid w:val="004841DF"/>
    <w:rsid w:val="00484E86"/>
    <w:rsid w:val="00484FD2"/>
    <w:rsid w:val="004915A7"/>
    <w:rsid w:val="00492478"/>
    <w:rsid w:val="00494CE5"/>
    <w:rsid w:val="0049582C"/>
    <w:rsid w:val="00496C34"/>
    <w:rsid w:val="004A3869"/>
    <w:rsid w:val="004A6539"/>
    <w:rsid w:val="004A7C1B"/>
    <w:rsid w:val="004B157D"/>
    <w:rsid w:val="004B166B"/>
    <w:rsid w:val="004B3813"/>
    <w:rsid w:val="004B716F"/>
    <w:rsid w:val="004B75D5"/>
    <w:rsid w:val="004C1006"/>
    <w:rsid w:val="004C537E"/>
    <w:rsid w:val="004C6894"/>
    <w:rsid w:val="004D04B7"/>
    <w:rsid w:val="004D2B56"/>
    <w:rsid w:val="004D3BA6"/>
    <w:rsid w:val="004D404B"/>
    <w:rsid w:val="004D4DF0"/>
    <w:rsid w:val="004E5E40"/>
    <w:rsid w:val="004E64D1"/>
    <w:rsid w:val="004F093B"/>
    <w:rsid w:val="004F1F78"/>
    <w:rsid w:val="004F5E82"/>
    <w:rsid w:val="005035F5"/>
    <w:rsid w:val="0050378E"/>
    <w:rsid w:val="0050771A"/>
    <w:rsid w:val="00514B1E"/>
    <w:rsid w:val="0052295A"/>
    <w:rsid w:val="00522A7D"/>
    <w:rsid w:val="00530DB2"/>
    <w:rsid w:val="00532379"/>
    <w:rsid w:val="00535CDD"/>
    <w:rsid w:val="005402C5"/>
    <w:rsid w:val="0054551B"/>
    <w:rsid w:val="00546665"/>
    <w:rsid w:val="00555DD0"/>
    <w:rsid w:val="00560293"/>
    <w:rsid w:val="00561C43"/>
    <w:rsid w:val="00562A39"/>
    <w:rsid w:val="0056471A"/>
    <w:rsid w:val="0056796C"/>
    <w:rsid w:val="00573858"/>
    <w:rsid w:val="005754BD"/>
    <w:rsid w:val="00583F6D"/>
    <w:rsid w:val="00586535"/>
    <w:rsid w:val="00593A46"/>
    <w:rsid w:val="00594A8B"/>
    <w:rsid w:val="00597597"/>
    <w:rsid w:val="005A06CE"/>
    <w:rsid w:val="005A1489"/>
    <w:rsid w:val="005A1BE0"/>
    <w:rsid w:val="005A33F1"/>
    <w:rsid w:val="005A3486"/>
    <w:rsid w:val="005A7844"/>
    <w:rsid w:val="005B0C8E"/>
    <w:rsid w:val="005B2261"/>
    <w:rsid w:val="005B2485"/>
    <w:rsid w:val="005B411D"/>
    <w:rsid w:val="005B5374"/>
    <w:rsid w:val="005B79F9"/>
    <w:rsid w:val="005C00D7"/>
    <w:rsid w:val="005C048B"/>
    <w:rsid w:val="005C1D13"/>
    <w:rsid w:val="005C30D2"/>
    <w:rsid w:val="005D1BA7"/>
    <w:rsid w:val="005D1EA1"/>
    <w:rsid w:val="005D3D74"/>
    <w:rsid w:val="005D4587"/>
    <w:rsid w:val="005D4BA1"/>
    <w:rsid w:val="005D5128"/>
    <w:rsid w:val="005D79AD"/>
    <w:rsid w:val="005E1468"/>
    <w:rsid w:val="005E2B05"/>
    <w:rsid w:val="005E4E96"/>
    <w:rsid w:val="005E5CF2"/>
    <w:rsid w:val="005F317E"/>
    <w:rsid w:val="005F6960"/>
    <w:rsid w:val="006002EA"/>
    <w:rsid w:val="006046B6"/>
    <w:rsid w:val="006052F4"/>
    <w:rsid w:val="0060753A"/>
    <w:rsid w:val="00614AA5"/>
    <w:rsid w:val="00615849"/>
    <w:rsid w:val="00615FFF"/>
    <w:rsid w:val="00616BEB"/>
    <w:rsid w:val="00617226"/>
    <w:rsid w:val="0062029B"/>
    <w:rsid w:val="00624487"/>
    <w:rsid w:val="00626178"/>
    <w:rsid w:val="0062769C"/>
    <w:rsid w:val="00631082"/>
    <w:rsid w:val="0063150C"/>
    <w:rsid w:val="00633AA6"/>
    <w:rsid w:val="00637AD4"/>
    <w:rsid w:val="00644D19"/>
    <w:rsid w:val="00644D25"/>
    <w:rsid w:val="00645BBF"/>
    <w:rsid w:val="006476A7"/>
    <w:rsid w:val="0065107C"/>
    <w:rsid w:val="006513D3"/>
    <w:rsid w:val="00652E0C"/>
    <w:rsid w:val="00655DBC"/>
    <w:rsid w:val="006572BA"/>
    <w:rsid w:val="0066047C"/>
    <w:rsid w:val="00661071"/>
    <w:rsid w:val="00663426"/>
    <w:rsid w:val="00663458"/>
    <w:rsid w:val="00663929"/>
    <w:rsid w:val="0066393B"/>
    <w:rsid w:val="00667A4F"/>
    <w:rsid w:val="006707F6"/>
    <w:rsid w:val="00670FC0"/>
    <w:rsid w:val="006712B7"/>
    <w:rsid w:val="00675201"/>
    <w:rsid w:val="00677D37"/>
    <w:rsid w:val="00682730"/>
    <w:rsid w:val="00684739"/>
    <w:rsid w:val="006878F3"/>
    <w:rsid w:val="00690CFE"/>
    <w:rsid w:val="006921C3"/>
    <w:rsid w:val="00693852"/>
    <w:rsid w:val="00694D3B"/>
    <w:rsid w:val="00696DE7"/>
    <w:rsid w:val="006B319E"/>
    <w:rsid w:val="006B3E55"/>
    <w:rsid w:val="006B6D72"/>
    <w:rsid w:val="006C5E2C"/>
    <w:rsid w:val="006D7507"/>
    <w:rsid w:val="006E00D0"/>
    <w:rsid w:val="006E4149"/>
    <w:rsid w:val="006E7CF4"/>
    <w:rsid w:val="006F0391"/>
    <w:rsid w:val="006F0CAE"/>
    <w:rsid w:val="006F1347"/>
    <w:rsid w:val="006F1DC0"/>
    <w:rsid w:val="006F44B3"/>
    <w:rsid w:val="006F4F24"/>
    <w:rsid w:val="006F569C"/>
    <w:rsid w:val="006F718D"/>
    <w:rsid w:val="00700F14"/>
    <w:rsid w:val="007011EF"/>
    <w:rsid w:val="007055F0"/>
    <w:rsid w:val="0071461B"/>
    <w:rsid w:val="00721040"/>
    <w:rsid w:val="0072544A"/>
    <w:rsid w:val="00726B94"/>
    <w:rsid w:val="0073528F"/>
    <w:rsid w:val="00736A9F"/>
    <w:rsid w:val="00740A28"/>
    <w:rsid w:val="00741753"/>
    <w:rsid w:val="00754E3D"/>
    <w:rsid w:val="00760A0D"/>
    <w:rsid w:val="007614FF"/>
    <w:rsid w:val="00762FE9"/>
    <w:rsid w:val="00764BBF"/>
    <w:rsid w:val="0076706D"/>
    <w:rsid w:val="00767C9C"/>
    <w:rsid w:val="00774821"/>
    <w:rsid w:val="0077656D"/>
    <w:rsid w:val="00781981"/>
    <w:rsid w:val="0078333C"/>
    <w:rsid w:val="007839DC"/>
    <w:rsid w:val="0078453D"/>
    <w:rsid w:val="00784A47"/>
    <w:rsid w:val="0078572A"/>
    <w:rsid w:val="00792CC8"/>
    <w:rsid w:val="007935BB"/>
    <w:rsid w:val="007944C0"/>
    <w:rsid w:val="00794814"/>
    <w:rsid w:val="00795116"/>
    <w:rsid w:val="007A152C"/>
    <w:rsid w:val="007A2055"/>
    <w:rsid w:val="007A2292"/>
    <w:rsid w:val="007A4B05"/>
    <w:rsid w:val="007B21F4"/>
    <w:rsid w:val="007B2606"/>
    <w:rsid w:val="007B3239"/>
    <w:rsid w:val="007B433A"/>
    <w:rsid w:val="007B4979"/>
    <w:rsid w:val="007B5063"/>
    <w:rsid w:val="007B5CDC"/>
    <w:rsid w:val="007B63CD"/>
    <w:rsid w:val="007C0537"/>
    <w:rsid w:val="007C09D4"/>
    <w:rsid w:val="007C3C84"/>
    <w:rsid w:val="007D001F"/>
    <w:rsid w:val="007D2B0B"/>
    <w:rsid w:val="007D3B14"/>
    <w:rsid w:val="007E472A"/>
    <w:rsid w:val="007E60C3"/>
    <w:rsid w:val="007E687C"/>
    <w:rsid w:val="007F3B5F"/>
    <w:rsid w:val="007F5676"/>
    <w:rsid w:val="007F5BE9"/>
    <w:rsid w:val="0080128E"/>
    <w:rsid w:val="00801921"/>
    <w:rsid w:val="00801ADB"/>
    <w:rsid w:val="008029B2"/>
    <w:rsid w:val="00802EED"/>
    <w:rsid w:val="00805302"/>
    <w:rsid w:val="008068F0"/>
    <w:rsid w:val="0080723F"/>
    <w:rsid w:val="00810D8D"/>
    <w:rsid w:val="00810ECF"/>
    <w:rsid w:val="00810F4E"/>
    <w:rsid w:val="0081384B"/>
    <w:rsid w:val="00814B31"/>
    <w:rsid w:val="00814DAC"/>
    <w:rsid w:val="008160A9"/>
    <w:rsid w:val="008164B5"/>
    <w:rsid w:val="008168DB"/>
    <w:rsid w:val="0081760E"/>
    <w:rsid w:val="00820972"/>
    <w:rsid w:val="008225E2"/>
    <w:rsid w:val="00830602"/>
    <w:rsid w:val="00833CCA"/>
    <w:rsid w:val="0083520F"/>
    <w:rsid w:val="008353CE"/>
    <w:rsid w:val="00842A80"/>
    <w:rsid w:val="00844C9E"/>
    <w:rsid w:val="008524E9"/>
    <w:rsid w:val="008551E4"/>
    <w:rsid w:val="00855CCF"/>
    <w:rsid w:val="00857AF5"/>
    <w:rsid w:val="0086470C"/>
    <w:rsid w:val="0086516A"/>
    <w:rsid w:val="00865C85"/>
    <w:rsid w:val="00870A56"/>
    <w:rsid w:val="008713E9"/>
    <w:rsid w:val="00872967"/>
    <w:rsid w:val="00875AC3"/>
    <w:rsid w:val="00875D10"/>
    <w:rsid w:val="00877CF9"/>
    <w:rsid w:val="00881473"/>
    <w:rsid w:val="008825F9"/>
    <w:rsid w:val="0088292E"/>
    <w:rsid w:val="00887821"/>
    <w:rsid w:val="00887C63"/>
    <w:rsid w:val="00890531"/>
    <w:rsid w:val="008940FD"/>
    <w:rsid w:val="008A0C35"/>
    <w:rsid w:val="008A1681"/>
    <w:rsid w:val="008B231E"/>
    <w:rsid w:val="008B2B4A"/>
    <w:rsid w:val="008B5740"/>
    <w:rsid w:val="008C493C"/>
    <w:rsid w:val="008D1D22"/>
    <w:rsid w:val="008D28D7"/>
    <w:rsid w:val="008E144B"/>
    <w:rsid w:val="008E2077"/>
    <w:rsid w:val="008E4D65"/>
    <w:rsid w:val="008E5477"/>
    <w:rsid w:val="008E7249"/>
    <w:rsid w:val="008E73E1"/>
    <w:rsid w:val="008F2996"/>
    <w:rsid w:val="008F2F23"/>
    <w:rsid w:val="008F359C"/>
    <w:rsid w:val="00900EBF"/>
    <w:rsid w:val="00905827"/>
    <w:rsid w:val="0091182A"/>
    <w:rsid w:val="00914022"/>
    <w:rsid w:val="00925B82"/>
    <w:rsid w:val="00932E6E"/>
    <w:rsid w:val="0093525E"/>
    <w:rsid w:val="00935DB1"/>
    <w:rsid w:val="00945977"/>
    <w:rsid w:val="00947E16"/>
    <w:rsid w:val="009501AA"/>
    <w:rsid w:val="009506A1"/>
    <w:rsid w:val="00951DD6"/>
    <w:rsid w:val="00951F21"/>
    <w:rsid w:val="009526A8"/>
    <w:rsid w:val="0095303C"/>
    <w:rsid w:val="0095668A"/>
    <w:rsid w:val="0096110D"/>
    <w:rsid w:val="00961795"/>
    <w:rsid w:val="00963752"/>
    <w:rsid w:val="00966CAE"/>
    <w:rsid w:val="00967DA3"/>
    <w:rsid w:val="009715B4"/>
    <w:rsid w:val="0097399F"/>
    <w:rsid w:val="00973E06"/>
    <w:rsid w:val="0097791C"/>
    <w:rsid w:val="00983E73"/>
    <w:rsid w:val="009853F8"/>
    <w:rsid w:val="00986547"/>
    <w:rsid w:val="00987701"/>
    <w:rsid w:val="00990878"/>
    <w:rsid w:val="009930C4"/>
    <w:rsid w:val="009938EF"/>
    <w:rsid w:val="009956D8"/>
    <w:rsid w:val="0099728E"/>
    <w:rsid w:val="00997FBE"/>
    <w:rsid w:val="009A1CE3"/>
    <w:rsid w:val="009A5825"/>
    <w:rsid w:val="009A7319"/>
    <w:rsid w:val="009A781F"/>
    <w:rsid w:val="009A7EE2"/>
    <w:rsid w:val="009B284E"/>
    <w:rsid w:val="009B3DEB"/>
    <w:rsid w:val="009B479C"/>
    <w:rsid w:val="009B48F9"/>
    <w:rsid w:val="009B50D5"/>
    <w:rsid w:val="009B6135"/>
    <w:rsid w:val="009C117E"/>
    <w:rsid w:val="009C1241"/>
    <w:rsid w:val="009C2444"/>
    <w:rsid w:val="009C4C10"/>
    <w:rsid w:val="009C5BFC"/>
    <w:rsid w:val="009D19D3"/>
    <w:rsid w:val="009D1AE5"/>
    <w:rsid w:val="009D470D"/>
    <w:rsid w:val="009E6E6C"/>
    <w:rsid w:val="009E7652"/>
    <w:rsid w:val="009F1725"/>
    <w:rsid w:val="009F313E"/>
    <w:rsid w:val="009F33B2"/>
    <w:rsid w:val="009F4AAA"/>
    <w:rsid w:val="00A0541A"/>
    <w:rsid w:val="00A15372"/>
    <w:rsid w:val="00A22CE6"/>
    <w:rsid w:val="00A24088"/>
    <w:rsid w:val="00A30A5A"/>
    <w:rsid w:val="00A30FF4"/>
    <w:rsid w:val="00A353EC"/>
    <w:rsid w:val="00A4022F"/>
    <w:rsid w:val="00A40FE4"/>
    <w:rsid w:val="00A42CF1"/>
    <w:rsid w:val="00A42D2D"/>
    <w:rsid w:val="00A4568A"/>
    <w:rsid w:val="00A471A2"/>
    <w:rsid w:val="00A5543A"/>
    <w:rsid w:val="00A605AE"/>
    <w:rsid w:val="00A61697"/>
    <w:rsid w:val="00A63555"/>
    <w:rsid w:val="00A667CE"/>
    <w:rsid w:val="00A67839"/>
    <w:rsid w:val="00A70116"/>
    <w:rsid w:val="00A725D6"/>
    <w:rsid w:val="00A75CA9"/>
    <w:rsid w:val="00A8009B"/>
    <w:rsid w:val="00A800B6"/>
    <w:rsid w:val="00A80332"/>
    <w:rsid w:val="00A809ED"/>
    <w:rsid w:val="00A81885"/>
    <w:rsid w:val="00A85724"/>
    <w:rsid w:val="00A85F70"/>
    <w:rsid w:val="00A86931"/>
    <w:rsid w:val="00A9191A"/>
    <w:rsid w:val="00A91AFC"/>
    <w:rsid w:val="00A92C61"/>
    <w:rsid w:val="00A943A5"/>
    <w:rsid w:val="00A94C44"/>
    <w:rsid w:val="00A961E6"/>
    <w:rsid w:val="00A974EB"/>
    <w:rsid w:val="00AA043A"/>
    <w:rsid w:val="00AA0AC7"/>
    <w:rsid w:val="00AA0D16"/>
    <w:rsid w:val="00AA180F"/>
    <w:rsid w:val="00AA36BC"/>
    <w:rsid w:val="00AA78F1"/>
    <w:rsid w:val="00AA7A6A"/>
    <w:rsid w:val="00AC149D"/>
    <w:rsid w:val="00AC36E3"/>
    <w:rsid w:val="00AC5049"/>
    <w:rsid w:val="00AC6D7F"/>
    <w:rsid w:val="00AD182E"/>
    <w:rsid w:val="00AD46AB"/>
    <w:rsid w:val="00AD79D5"/>
    <w:rsid w:val="00AE0F4C"/>
    <w:rsid w:val="00AE1ABE"/>
    <w:rsid w:val="00AE2D88"/>
    <w:rsid w:val="00AE5132"/>
    <w:rsid w:val="00AE5ADE"/>
    <w:rsid w:val="00AE6EA4"/>
    <w:rsid w:val="00AF2547"/>
    <w:rsid w:val="00AF29EA"/>
    <w:rsid w:val="00AF4278"/>
    <w:rsid w:val="00AF4AF2"/>
    <w:rsid w:val="00AF5C55"/>
    <w:rsid w:val="00AF6192"/>
    <w:rsid w:val="00B07233"/>
    <w:rsid w:val="00B07E3D"/>
    <w:rsid w:val="00B12AE8"/>
    <w:rsid w:val="00B12E7E"/>
    <w:rsid w:val="00B16B96"/>
    <w:rsid w:val="00B2076B"/>
    <w:rsid w:val="00B219DA"/>
    <w:rsid w:val="00B227A9"/>
    <w:rsid w:val="00B25253"/>
    <w:rsid w:val="00B34BF7"/>
    <w:rsid w:val="00B34E7D"/>
    <w:rsid w:val="00B352C4"/>
    <w:rsid w:val="00B3764C"/>
    <w:rsid w:val="00B406CC"/>
    <w:rsid w:val="00B4077D"/>
    <w:rsid w:val="00B44515"/>
    <w:rsid w:val="00B44582"/>
    <w:rsid w:val="00B45FA6"/>
    <w:rsid w:val="00B4763F"/>
    <w:rsid w:val="00B50B07"/>
    <w:rsid w:val="00B52DCF"/>
    <w:rsid w:val="00B53C57"/>
    <w:rsid w:val="00B55298"/>
    <w:rsid w:val="00B60DF6"/>
    <w:rsid w:val="00B60EBE"/>
    <w:rsid w:val="00B620AA"/>
    <w:rsid w:val="00B6359E"/>
    <w:rsid w:val="00B63BBB"/>
    <w:rsid w:val="00B664B1"/>
    <w:rsid w:val="00B72B6F"/>
    <w:rsid w:val="00B74BDF"/>
    <w:rsid w:val="00B812D0"/>
    <w:rsid w:val="00B85AF0"/>
    <w:rsid w:val="00B95CC2"/>
    <w:rsid w:val="00BA13D1"/>
    <w:rsid w:val="00BA38A6"/>
    <w:rsid w:val="00BA660A"/>
    <w:rsid w:val="00BA6AEA"/>
    <w:rsid w:val="00BA789E"/>
    <w:rsid w:val="00BB721C"/>
    <w:rsid w:val="00BC4875"/>
    <w:rsid w:val="00BD0433"/>
    <w:rsid w:val="00BD278A"/>
    <w:rsid w:val="00BD5229"/>
    <w:rsid w:val="00BD5F5E"/>
    <w:rsid w:val="00BE17A8"/>
    <w:rsid w:val="00BE35F2"/>
    <w:rsid w:val="00BE794C"/>
    <w:rsid w:val="00BF04D9"/>
    <w:rsid w:val="00BF61D7"/>
    <w:rsid w:val="00BF765C"/>
    <w:rsid w:val="00BF7762"/>
    <w:rsid w:val="00C015D8"/>
    <w:rsid w:val="00C024F0"/>
    <w:rsid w:val="00C03A5A"/>
    <w:rsid w:val="00C04217"/>
    <w:rsid w:val="00C04D46"/>
    <w:rsid w:val="00C06551"/>
    <w:rsid w:val="00C118C8"/>
    <w:rsid w:val="00C11CB4"/>
    <w:rsid w:val="00C14785"/>
    <w:rsid w:val="00C17F18"/>
    <w:rsid w:val="00C20258"/>
    <w:rsid w:val="00C25636"/>
    <w:rsid w:val="00C35CDA"/>
    <w:rsid w:val="00C41026"/>
    <w:rsid w:val="00C4170D"/>
    <w:rsid w:val="00C47AC2"/>
    <w:rsid w:val="00C50155"/>
    <w:rsid w:val="00C5615C"/>
    <w:rsid w:val="00C600F8"/>
    <w:rsid w:val="00C6060E"/>
    <w:rsid w:val="00C638E4"/>
    <w:rsid w:val="00C64C40"/>
    <w:rsid w:val="00C738A7"/>
    <w:rsid w:val="00C73DAE"/>
    <w:rsid w:val="00C760D7"/>
    <w:rsid w:val="00C76C80"/>
    <w:rsid w:val="00C841A7"/>
    <w:rsid w:val="00C85924"/>
    <w:rsid w:val="00C91528"/>
    <w:rsid w:val="00C92E5E"/>
    <w:rsid w:val="00C93946"/>
    <w:rsid w:val="00C9492A"/>
    <w:rsid w:val="00CA0D6F"/>
    <w:rsid w:val="00CA34BC"/>
    <w:rsid w:val="00CA3D54"/>
    <w:rsid w:val="00CA40E6"/>
    <w:rsid w:val="00CB32FC"/>
    <w:rsid w:val="00CB6E0B"/>
    <w:rsid w:val="00CB7DAB"/>
    <w:rsid w:val="00CC2EC5"/>
    <w:rsid w:val="00CC4626"/>
    <w:rsid w:val="00CC6B64"/>
    <w:rsid w:val="00CC7557"/>
    <w:rsid w:val="00CD44EF"/>
    <w:rsid w:val="00CD4F07"/>
    <w:rsid w:val="00CF3EF2"/>
    <w:rsid w:val="00D003D6"/>
    <w:rsid w:val="00D0181D"/>
    <w:rsid w:val="00D038DA"/>
    <w:rsid w:val="00D04209"/>
    <w:rsid w:val="00D04A33"/>
    <w:rsid w:val="00D05C5C"/>
    <w:rsid w:val="00D071EF"/>
    <w:rsid w:val="00D11E03"/>
    <w:rsid w:val="00D12051"/>
    <w:rsid w:val="00D159A8"/>
    <w:rsid w:val="00D16D3B"/>
    <w:rsid w:val="00D2090E"/>
    <w:rsid w:val="00D22C67"/>
    <w:rsid w:val="00D238F2"/>
    <w:rsid w:val="00D27A55"/>
    <w:rsid w:val="00D3066E"/>
    <w:rsid w:val="00D3729E"/>
    <w:rsid w:val="00D37FD3"/>
    <w:rsid w:val="00D4130A"/>
    <w:rsid w:val="00D56DF4"/>
    <w:rsid w:val="00D57F20"/>
    <w:rsid w:val="00D601C1"/>
    <w:rsid w:val="00D6179F"/>
    <w:rsid w:val="00D62AD6"/>
    <w:rsid w:val="00D63A15"/>
    <w:rsid w:val="00D667D8"/>
    <w:rsid w:val="00D72A30"/>
    <w:rsid w:val="00D75A58"/>
    <w:rsid w:val="00D76CDE"/>
    <w:rsid w:val="00D83A9D"/>
    <w:rsid w:val="00D85FBE"/>
    <w:rsid w:val="00D8795F"/>
    <w:rsid w:val="00D95966"/>
    <w:rsid w:val="00D96ED2"/>
    <w:rsid w:val="00DA04CD"/>
    <w:rsid w:val="00DA5A85"/>
    <w:rsid w:val="00DA6EE0"/>
    <w:rsid w:val="00DB2682"/>
    <w:rsid w:val="00DB4E9B"/>
    <w:rsid w:val="00DB54EC"/>
    <w:rsid w:val="00DC287A"/>
    <w:rsid w:val="00DC42FD"/>
    <w:rsid w:val="00DC50CE"/>
    <w:rsid w:val="00DC7411"/>
    <w:rsid w:val="00DD0DBD"/>
    <w:rsid w:val="00DD12D1"/>
    <w:rsid w:val="00DD1DDF"/>
    <w:rsid w:val="00DE2365"/>
    <w:rsid w:val="00DE4072"/>
    <w:rsid w:val="00DE46AC"/>
    <w:rsid w:val="00DF670F"/>
    <w:rsid w:val="00DF6CCD"/>
    <w:rsid w:val="00E031E0"/>
    <w:rsid w:val="00E03641"/>
    <w:rsid w:val="00E05E1E"/>
    <w:rsid w:val="00E05E81"/>
    <w:rsid w:val="00E05F24"/>
    <w:rsid w:val="00E063AE"/>
    <w:rsid w:val="00E14F31"/>
    <w:rsid w:val="00E15D39"/>
    <w:rsid w:val="00E17E25"/>
    <w:rsid w:val="00E22768"/>
    <w:rsid w:val="00E24546"/>
    <w:rsid w:val="00E24C41"/>
    <w:rsid w:val="00E26F7D"/>
    <w:rsid w:val="00E30698"/>
    <w:rsid w:val="00E40AB5"/>
    <w:rsid w:val="00E41552"/>
    <w:rsid w:val="00E41EFC"/>
    <w:rsid w:val="00E42BEC"/>
    <w:rsid w:val="00E51019"/>
    <w:rsid w:val="00E5458D"/>
    <w:rsid w:val="00E55681"/>
    <w:rsid w:val="00E576FE"/>
    <w:rsid w:val="00E640B8"/>
    <w:rsid w:val="00E7257E"/>
    <w:rsid w:val="00E72A90"/>
    <w:rsid w:val="00E74ADB"/>
    <w:rsid w:val="00E75853"/>
    <w:rsid w:val="00E76043"/>
    <w:rsid w:val="00E84D85"/>
    <w:rsid w:val="00E84F55"/>
    <w:rsid w:val="00E8562D"/>
    <w:rsid w:val="00E862F5"/>
    <w:rsid w:val="00E90540"/>
    <w:rsid w:val="00E91D4B"/>
    <w:rsid w:val="00E93519"/>
    <w:rsid w:val="00E97522"/>
    <w:rsid w:val="00EA08FE"/>
    <w:rsid w:val="00EA1372"/>
    <w:rsid w:val="00EA1F99"/>
    <w:rsid w:val="00EA40AB"/>
    <w:rsid w:val="00EA79CD"/>
    <w:rsid w:val="00EB173B"/>
    <w:rsid w:val="00EB57CF"/>
    <w:rsid w:val="00EB6DEA"/>
    <w:rsid w:val="00EC29FB"/>
    <w:rsid w:val="00ED08D7"/>
    <w:rsid w:val="00ED1E84"/>
    <w:rsid w:val="00ED2811"/>
    <w:rsid w:val="00ED40AE"/>
    <w:rsid w:val="00ED46FD"/>
    <w:rsid w:val="00ED4C56"/>
    <w:rsid w:val="00ED6200"/>
    <w:rsid w:val="00EE07F2"/>
    <w:rsid w:val="00EE19B0"/>
    <w:rsid w:val="00EE5A1E"/>
    <w:rsid w:val="00EE7184"/>
    <w:rsid w:val="00EF0B40"/>
    <w:rsid w:val="00EF3B54"/>
    <w:rsid w:val="00EF5FF7"/>
    <w:rsid w:val="00F047A6"/>
    <w:rsid w:val="00F05377"/>
    <w:rsid w:val="00F07D3E"/>
    <w:rsid w:val="00F07FAA"/>
    <w:rsid w:val="00F1249B"/>
    <w:rsid w:val="00F231A0"/>
    <w:rsid w:val="00F31AD3"/>
    <w:rsid w:val="00F33712"/>
    <w:rsid w:val="00F40767"/>
    <w:rsid w:val="00F40FEB"/>
    <w:rsid w:val="00F42499"/>
    <w:rsid w:val="00F431E5"/>
    <w:rsid w:val="00F45D31"/>
    <w:rsid w:val="00F4705B"/>
    <w:rsid w:val="00F548CB"/>
    <w:rsid w:val="00F57FCA"/>
    <w:rsid w:val="00F605D2"/>
    <w:rsid w:val="00F618CE"/>
    <w:rsid w:val="00F6431C"/>
    <w:rsid w:val="00F667B3"/>
    <w:rsid w:val="00F67E0D"/>
    <w:rsid w:val="00F70DC2"/>
    <w:rsid w:val="00F72FB2"/>
    <w:rsid w:val="00F74386"/>
    <w:rsid w:val="00F74D8B"/>
    <w:rsid w:val="00F8700E"/>
    <w:rsid w:val="00F905D3"/>
    <w:rsid w:val="00F92EB6"/>
    <w:rsid w:val="00F96965"/>
    <w:rsid w:val="00F96E7A"/>
    <w:rsid w:val="00FA1C84"/>
    <w:rsid w:val="00FA2B94"/>
    <w:rsid w:val="00FA3551"/>
    <w:rsid w:val="00FA4982"/>
    <w:rsid w:val="00FA5073"/>
    <w:rsid w:val="00FA632B"/>
    <w:rsid w:val="00FB0594"/>
    <w:rsid w:val="00FB12DA"/>
    <w:rsid w:val="00FB2B54"/>
    <w:rsid w:val="00FB2EDD"/>
    <w:rsid w:val="00FB7600"/>
    <w:rsid w:val="00FC0267"/>
    <w:rsid w:val="00FC110A"/>
    <w:rsid w:val="00FC2628"/>
    <w:rsid w:val="00FC5135"/>
    <w:rsid w:val="00FC5B26"/>
    <w:rsid w:val="00FC7C44"/>
    <w:rsid w:val="00FC7EDA"/>
    <w:rsid w:val="00FD1DA6"/>
    <w:rsid w:val="00FD1DD8"/>
    <w:rsid w:val="00FD5115"/>
    <w:rsid w:val="00FD62BA"/>
    <w:rsid w:val="00FD6E04"/>
    <w:rsid w:val="00FE4F85"/>
    <w:rsid w:val="00FE75CA"/>
    <w:rsid w:val="00FF13E0"/>
    <w:rsid w:val="00FF145F"/>
    <w:rsid w:val="00FF5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F7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26F7D"/>
    <w:pPr>
      <w:suppressAutoHyphens/>
    </w:pPr>
    <w:rPr>
      <w:lang w:val="en-US"/>
    </w:rPr>
  </w:style>
  <w:style w:type="paragraph" w:customStyle="1" w:styleId="Iacaaiea">
    <w:name w:val="Iacaaiea"/>
    <w:basedOn w:val="a"/>
    <w:rsid w:val="00E26F7D"/>
    <w:pPr>
      <w:suppressAutoHyphens/>
      <w:jc w:val="center"/>
    </w:pPr>
    <w:rPr>
      <w:rFonts w:ascii="Tahoma" w:hAnsi="Tahoma"/>
      <w:b/>
      <w:sz w:val="28"/>
      <w:szCs w:val="20"/>
      <w:lang w:val="uk-UA" w:eastAsia="uk-UA"/>
    </w:rPr>
  </w:style>
  <w:style w:type="paragraph" w:styleId="2">
    <w:name w:val="Body Text Indent 2"/>
    <w:basedOn w:val="a"/>
    <w:link w:val="20"/>
    <w:rsid w:val="00594A8B"/>
    <w:pPr>
      <w:spacing w:after="120" w:line="480" w:lineRule="auto"/>
      <w:ind w:left="283"/>
    </w:pPr>
    <w:rPr>
      <w:lang/>
    </w:rPr>
  </w:style>
  <w:style w:type="paragraph" w:styleId="a3">
    <w:name w:val="Body Text Indent"/>
    <w:basedOn w:val="a"/>
    <w:rsid w:val="00594A8B"/>
    <w:pPr>
      <w:spacing w:after="120"/>
      <w:ind w:left="283"/>
    </w:pPr>
    <w:rPr>
      <w:rFonts w:ascii="Times New Roman CYR" w:hAnsi="Times New Roman CYR"/>
      <w:sz w:val="28"/>
      <w:szCs w:val="20"/>
      <w:lang w:val="uk-UA"/>
    </w:rPr>
  </w:style>
  <w:style w:type="paragraph" w:styleId="a4">
    <w:name w:val="Balloon Text"/>
    <w:basedOn w:val="a"/>
    <w:semiHidden/>
    <w:rsid w:val="006F718D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1"/>
    <w:rsid w:val="00B25253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25253"/>
    <w:pPr>
      <w:widowControl w:val="0"/>
      <w:shd w:val="clear" w:color="auto" w:fill="FFFFFF"/>
      <w:spacing w:before="240" w:line="259" w:lineRule="exact"/>
      <w:ind w:firstLine="720"/>
      <w:jc w:val="both"/>
    </w:pPr>
    <w:rPr>
      <w:sz w:val="23"/>
      <w:szCs w:val="23"/>
      <w:lang/>
    </w:rPr>
  </w:style>
  <w:style w:type="paragraph" w:styleId="a6">
    <w:name w:val="List Paragraph"/>
    <w:basedOn w:val="a"/>
    <w:uiPriority w:val="34"/>
    <w:qFormat/>
    <w:rsid w:val="00FB0594"/>
    <w:pPr>
      <w:ind w:left="720"/>
      <w:contextualSpacing/>
    </w:pPr>
  </w:style>
  <w:style w:type="character" w:customStyle="1" w:styleId="10">
    <w:name w:val="Основной текст Знак1"/>
    <w:uiPriority w:val="99"/>
    <w:rsid w:val="00A75CA9"/>
    <w:rPr>
      <w:rFonts w:ascii="Times New Roman" w:hAnsi="Times New Roman" w:cs="Times New Roman"/>
      <w:sz w:val="22"/>
      <w:szCs w:val="22"/>
      <w:u w:val="none"/>
    </w:rPr>
  </w:style>
  <w:style w:type="paragraph" w:styleId="a7">
    <w:name w:val="No Spacing"/>
    <w:uiPriority w:val="1"/>
    <w:qFormat/>
    <w:rsid w:val="00857AF5"/>
    <w:pPr>
      <w:ind w:left="1429" w:hanging="357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25915"/>
    <w:pPr>
      <w:spacing w:before="100" w:beforeAutospacing="1" w:after="100" w:afterAutospacing="1"/>
      <w:ind w:left="1429" w:hanging="357"/>
      <w:jc w:val="both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25915"/>
    <w:rPr>
      <w:rFonts w:cs="Times New Roman"/>
    </w:rPr>
  </w:style>
  <w:style w:type="character" w:customStyle="1" w:styleId="20">
    <w:name w:val="Основной текст с отступом 2 Знак"/>
    <w:link w:val="2"/>
    <w:rsid w:val="00F31AD3"/>
    <w:rPr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9A5825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5825"/>
    <w:pPr>
      <w:widowControl w:val="0"/>
      <w:shd w:val="clear" w:color="auto" w:fill="FFFFFF"/>
      <w:spacing w:after="360" w:line="0" w:lineRule="atLeast"/>
      <w:jc w:val="both"/>
    </w:pPr>
    <w:rPr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EDD8-3A78-4E09-A716-8F057B1C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виконком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1_sekr</dc:creator>
  <cp:lastModifiedBy>User</cp:lastModifiedBy>
  <cp:revision>3</cp:revision>
  <cp:lastPrinted>2020-12-23T14:32:00Z</cp:lastPrinted>
  <dcterms:created xsi:type="dcterms:W3CDTF">2021-02-23T09:29:00Z</dcterms:created>
  <dcterms:modified xsi:type="dcterms:W3CDTF">2021-02-23T09:42:00Z</dcterms:modified>
</cp:coreProperties>
</file>